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2C" w:rsidRDefault="0093232C" w:rsidP="000F6D1F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93232C" w:rsidRDefault="0093232C" w:rsidP="00CD35C0">
      <w:pPr>
        <w:spacing w:after="120" w:line="240" w:lineRule="auto"/>
        <w:jc w:val="center"/>
        <w:rPr>
          <w:rFonts w:ascii="Arial" w:hAnsi="Arial" w:cs="Arial"/>
          <w:b/>
        </w:rPr>
      </w:pPr>
    </w:p>
    <w:p w:rsidR="009214BE" w:rsidRPr="00CD35C0" w:rsidRDefault="009214BE" w:rsidP="00CD35C0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PLAN SZCZEGÓŁOWY REALIZACJI </w:t>
      </w:r>
      <w:r w:rsidR="003409CF" w:rsidRPr="00FA6EB1">
        <w:rPr>
          <w:rFonts w:ascii="Arial" w:hAnsi="Arial" w:cs="Arial"/>
          <w:b/>
        </w:rPr>
        <w:t xml:space="preserve"> PROJEKTU</w:t>
      </w:r>
      <w:r w:rsidR="00CD35C0">
        <w:rPr>
          <w:rFonts w:ascii="Arial" w:hAnsi="Arial" w:cs="Arial"/>
          <w:b/>
        </w:rPr>
        <w:br/>
      </w:r>
    </w:p>
    <w:p w:rsidR="003409CF" w:rsidRPr="00647928" w:rsidRDefault="009214BE" w:rsidP="009214BE">
      <w:pPr>
        <w:spacing w:after="120" w:line="240" w:lineRule="auto"/>
        <w:rPr>
          <w:rFonts w:ascii="Arial" w:hAnsi="Arial" w:cs="Arial"/>
          <w:b/>
        </w:rPr>
      </w:pPr>
      <w:r w:rsidRPr="00647928">
        <w:rPr>
          <w:rFonts w:ascii="Arial" w:hAnsi="Arial" w:cs="Arial"/>
          <w:b/>
        </w:rPr>
        <w:t>NUMER I TEMAT MODUŁU PROJEKTOWEGO</w:t>
      </w:r>
      <w:r w:rsidR="00647928" w:rsidRPr="00647928">
        <w:rPr>
          <w:rFonts w:ascii="Arial" w:hAnsi="Arial" w:cs="Arial"/>
          <w:b/>
        </w:rPr>
        <w:t>:</w:t>
      </w:r>
    </w:p>
    <w:p w:rsidR="009214BE" w:rsidRPr="00647928" w:rsidRDefault="00647928" w:rsidP="009214BE">
      <w:pPr>
        <w:spacing w:after="120" w:line="240" w:lineRule="auto"/>
        <w:rPr>
          <w:rFonts w:ascii="Arial" w:hAnsi="Arial" w:cs="Arial"/>
          <w:b/>
        </w:rPr>
      </w:pPr>
      <w:r w:rsidRPr="00647928">
        <w:rPr>
          <w:rFonts w:ascii="Arial" w:hAnsi="Arial" w:cs="Arial"/>
          <w:b/>
        </w:rPr>
        <w:t>TEMAT PROJEKTU:</w:t>
      </w:r>
    </w:p>
    <w:p w:rsidR="00647928" w:rsidRPr="00647928" w:rsidRDefault="00CD35C0" w:rsidP="009214B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PLANOWANA LICZBA GODZIN ZAJĘĆ</w:t>
      </w:r>
      <w:r w:rsidR="00647928" w:rsidRPr="00647928">
        <w:rPr>
          <w:rFonts w:ascii="Arial" w:hAnsi="Arial" w:cs="Arial"/>
          <w:b/>
        </w:rPr>
        <w:t xml:space="preserve"> DYDAKTYCZNYCH:</w:t>
      </w:r>
    </w:p>
    <w:p w:rsidR="003409CF" w:rsidRPr="00CD35C0" w:rsidRDefault="003409CF" w:rsidP="003409CF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409CF" w:rsidRPr="005401D8" w:rsidRDefault="003409CF" w:rsidP="003409C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5401D8">
        <w:rPr>
          <w:rFonts w:ascii="Arial" w:hAnsi="Arial" w:cs="Arial"/>
          <w:b/>
        </w:rPr>
        <w:t>Cele szczegółowe</w:t>
      </w:r>
      <w:r w:rsidR="00174B41" w:rsidRPr="005401D8">
        <w:rPr>
          <w:rFonts w:ascii="Arial" w:hAnsi="Arial" w:cs="Arial"/>
          <w:b/>
        </w:rPr>
        <w:t xml:space="preserve"> (operacyjne) projektu:</w:t>
      </w:r>
    </w:p>
    <w:p w:rsidR="003409CF" w:rsidRPr="00CD35C0" w:rsidRDefault="003409CF" w:rsidP="003409CF">
      <w:pPr>
        <w:pStyle w:val="Akapitzlist"/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409CF" w:rsidRPr="005401D8" w:rsidRDefault="00C92FE3" w:rsidP="00C92FE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5401D8">
        <w:rPr>
          <w:rFonts w:ascii="Arial" w:hAnsi="Arial" w:cs="Arial"/>
          <w:b/>
          <w:bCs/>
        </w:rPr>
        <w:t>Problemy s</w:t>
      </w:r>
      <w:r w:rsidR="00DD352C">
        <w:rPr>
          <w:rFonts w:ascii="Arial" w:hAnsi="Arial" w:cs="Arial"/>
          <w:b/>
          <w:bCs/>
        </w:rPr>
        <w:t>zczegółowe do tematu projektu (</w:t>
      </w:r>
      <w:r w:rsidRPr="005401D8">
        <w:rPr>
          <w:rFonts w:ascii="Arial" w:hAnsi="Arial" w:cs="Arial"/>
          <w:b/>
          <w:bCs/>
        </w:rPr>
        <w:t>pytania napędzające)</w:t>
      </w:r>
      <w:r w:rsidR="00647928">
        <w:rPr>
          <w:rFonts w:ascii="Arial" w:hAnsi="Arial" w:cs="Arial"/>
          <w:b/>
          <w:bCs/>
        </w:rPr>
        <w:t>:</w:t>
      </w:r>
    </w:p>
    <w:p w:rsidR="004A3A32" w:rsidRPr="00CD35C0" w:rsidRDefault="004A3A32" w:rsidP="004A3A32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</w:p>
    <w:p w:rsidR="009249E2" w:rsidRDefault="00122D07" w:rsidP="0064792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bookmarkStart w:id="1" w:name="_Ref460406044"/>
      <w:r w:rsidRPr="005401D8">
        <w:rPr>
          <w:rFonts w:ascii="Arial" w:hAnsi="Arial" w:cs="Arial"/>
          <w:b/>
        </w:rPr>
        <w:t xml:space="preserve">Zadania szczegółowe, </w:t>
      </w:r>
      <w:r w:rsidR="00647928">
        <w:rPr>
          <w:rFonts w:ascii="Arial" w:hAnsi="Arial" w:cs="Arial"/>
          <w:b/>
        </w:rPr>
        <w:t>instrukcje, formy  i terminy realizacji</w:t>
      </w:r>
      <w:r w:rsidR="00793CF0">
        <w:rPr>
          <w:rFonts w:ascii="Arial" w:hAnsi="Arial" w:cs="Arial"/>
          <w:b/>
        </w:rPr>
        <w:t xml:space="preserve">, formy prezentacji efektów cząstkowych </w:t>
      </w:r>
      <w:r w:rsidR="00647928">
        <w:rPr>
          <w:rFonts w:ascii="Arial" w:hAnsi="Arial" w:cs="Arial"/>
          <w:b/>
        </w:rPr>
        <w:t>:</w:t>
      </w:r>
      <w:bookmarkEnd w:id="1"/>
      <w:r w:rsidR="00CD35C0">
        <w:rPr>
          <w:rFonts w:ascii="Arial" w:hAnsi="Arial" w:cs="Arial"/>
          <w:b/>
        </w:rPr>
        <w:t xml:space="preserve"> </w:t>
      </w:r>
    </w:p>
    <w:p w:rsidR="009249E2" w:rsidRPr="00CD35C0" w:rsidRDefault="009249E2" w:rsidP="009249E2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647928" w:rsidRPr="00CD35C0" w:rsidRDefault="009249E2" w:rsidP="009249E2">
      <w:pPr>
        <w:pStyle w:val="Akapitzli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Zadanie: </w:t>
      </w:r>
      <w:r w:rsidR="00647928">
        <w:rPr>
          <w:rFonts w:ascii="Arial" w:hAnsi="Arial" w:cs="Arial"/>
          <w:b/>
        </w:rPr>
        <w:br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4700"/>
        <w:gridCol w:w="2338"/>
        <w:gridCol w:w="2229"/>
        <w:gridCol w:w="1672"/>
        <w:gridCol w:w="2447"/>
      </w:tblGrid>
      <w:tr w:rsidR="0077056C" w:rsidTr="00582A01">
        <w:tc>
          <w:tcPr>
            <w:tcW w:w="214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680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Instrukcje do zadania</w:t>
            </w:r>
          </w:p>
        </w:tc>
        <w:tc>
          <w:tcPr>
            <w:tcW w:w="836" w:type="pct"/>
          </w:tcPr>
          <w:p w:rsidR="0077056C" w:rsidRDefault="0077056C" w:rsidP="00582A0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 realizacji instrukcji - na zajęciach w CWUZ </w:t>
            </w:r>
            <w:r w:rsidR="00582A0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/ samodzielnie</w:t>
            </w:r>
          </w:p>
        </w:tc>
        <w:tc>
          <w:tcPr>
            <w:tcW w:w="797" w:type="pct"/>
          </w:tcPr>
          <w:p w:rsidR="0077056C" w:rsidRPr="00A5516B" w:rsidRDefault="0077056C" w:rsidP="0064792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 prezentacji efektów </w:t>
            </w:r>
            <w:r w:rsidR="00582A01">
              <w:rPr>
                <w:rFonts w:ascii="Arial" w:hAnsi="Arial" w:cs="Arial"/>
                <w:b/>
              </w:rPr>
              <w:t>cząstkowych</w:t>
            </w:r>
          </w:p>
        </w:tc>
        <w:tc>
          <w:tcPr>
            <w:tcW w:w="598" w:type="pct"/>
          </w:tcPr>
          <w:p w:rsidR="0077056C" w:rsidRPr="00A5516B" w:rsidRDefault="0077056C" w:rsidP="0064792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A5516B">
              <w:rPr>
                <w:rFonts w:ascii="Arial" w:hAnsi="Arial" w:cs="Arial"/>
                <w:b/>
              </w:rPr>
              <w:t>Termin realizacji instrukcji</w:t>
            </w:r>
            <w:r w:rsidRPr="00A5516B">
              <w:rPr>
                <w:rFonts w:ascii="Arial" w:hAnsi="Arial" w:cs="Arial"/>
                <w:b/>
              </w:rPr>
              <w:br/>
              <w:t>(miesięcznie)</w:t>
            </w:r>
          </w:p>
        </w:tc>
        <w:tc>
          <w:tcPr>
            <w:tcW w:w="875" w:type="pct"/>
          </w:tcPr>
          <w:p w:rsidR="0077056C" w:rsidRPr="00A5516B" w:rsidRDefault="0077056C" w:rsidP="0064792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77056C" w:rsidTr="00582A01">
        <w:tc>
          <w:tcPr>
            <w:tcW w:w="214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80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97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8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77056C" w:rsidTr="00582A01">
        <w:tc>
          <w:tcPr>
            <w:tcW w:w="214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80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97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8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77056C" w:rsidTr="00582A01">
        <w:tc>
          <w:tcPr>
            <w:tcW w:w="214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80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97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8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</w:tcPr>
          <w:p w:rsidR="0077056C" w:rsidRDefault="0077056C" w:rsidP="0064792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6C5997" w:rsidRDefault="006C5997" w:rsidP="00647928">
      <w:pPr>
        <w:jc w:val="both"/>
        <w:rPr>
          <w:rFonts w:ascii="Arial" w:hAnsi="Arial" w:cs="Arial"/>
          <w:sz w:val="18"/>
          <w:szCs w:val="18"/>
        </w:rPr>
      </w:pPr>
    </w:p>
    <w:p w:rsidR="006C5997" w:rsidRDefault="006C5997" w:rsidP="006C599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Wiedza zdobyta przez uczniów.</w:t>
      </w:r>
    </w:p>
    <w:p w:rsidR="006C5997" w:rsidRDefault="006C5997" w:rsidP="006C5997">
      <w:pPr>
        <w:spacing w:after="0" w:line="240" w:lineRule="auto"/>
        <w:ind w:left="37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Uczeń:</w:t>
      </w:r>
    </w:p>
    <w:p w:rsidR="006C5997" w:rsidRDefault="006C5997" w:rsidP="006C599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Umiejętności zdobyte przez uczniów. </w:t>
      </w:r>
    </w:p>
    <w:p w:rsidR="006C5997" w:rsidRDefault="006C5997" w:rsidP="006C5997">
      <w:pPr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Uczeń:</w:t>
      </w:r>
    </w:p>
    <w:p w:rsidR="006C5997" w:rsidRDefault="006C5997" w:rsidP="006C5997">
      <w:pPr>
        <w:pStyle w:val="Akapitzlist"/>
        <w:spacing w:after="0" w:line="240" w:lineRule="auto"/>
        <w:ind w:left="1845"/>
        <w:rPr>
          <w:rFonts w:ascii="Arial" w:hAnsi="Arial" w:cs="Arial"/>
          <w:b/>
        </w:rPr>
      </w:pPr>
    </w:p>
    <w:p w:rsidR="006C5997" w:rsidRDefault="006C5997" w:rsidP="00647928">
      <w:pPr>
        <w:jc w:val="both"/>
        <w:rPr>
          <w:rFonts w:ascii="Arial" w:hAnsi="Arial" w:cs="Arial"/>
          <w:sz w:val="18"/>
          <w:szCs w:val="18"/>
        </w:rPr>
      </w:pPr>
    </w:p>
    <w:p w:rsidR="006C5997" w:rsidRDefault="00C001D7" w:rsidP="006C59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</w:t>
      </w:r>
      <w:r w:rsidR="006C5997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:</w:t>
      </w:r>
      <w:r w:rsidR="006C5997">
        <w:rPr>
          <w:rFonts w:ascii="Arial" w:hAnsi="Arial" w:cs="Arial"/>
          <w:sz w:val="18"/>
          <w:szCs w:val="18"/>
        </w:rPr>
        <w:t xml:space="preserve">1. </w:t>
      </w:r>
      <w:r w:rsidR="00CD35C0" w:rsidRPr="00DD352C">
        <w:rPr>
          <w:rFonts w:ascii="Arial" w:hAnsi="Arial" w:cs="Arial"/>
          <w:sz w:val="18"/>
          <w:szCs w:val="18"/>
        </w:rPr>
        <w:t>Ilość wierszy w tabeli należy dostosować do ilości instrukcji realizowanych przez uczniów w ramach zadania.</w:t>
      </w:r>
    </w:p>
    <w:p w:rsidR="00CD35C0" w:rsidRDefault="006C5997" w:rsidP="006C5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</w:t>
      </w:r>
      <w:r w:rsidR="00CD35C0" w:rsidRPr="00DD352C">
        <w:rPr>
          <w:rFonts w:ascii="Arial" w:hAnsi="Arial" w:cs="Arial"/>
          <w:sz w:val="18"/>
          <w:szCs w:val="18"/>
        </w:rPr>
        <w:t>2. Powyższy układ należy powtórzyć adekwatnie do ilości zadań przewidzianych do realizacji w projekcie</w:t>
      </w:r>
      <w:r w:rsidR="00CD35C0">
        <w:rPr>
          <w:rFonts w:ascii="Arial" w:hAnsi="Arial" w:cs="Arial"/>
          <w:sz w:val="20"/>
          <w:szCs w:val="20"/>
        </w:rPr>
        <w:t>.</w:t>
      </w:r>
    </w:p>
    <w:p w:rsidR="006C5997" w:rsidRDefault="006C5997" w:rsidP="006C5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997" w:rsidRDefault="006C5997" w:rsidP="006C5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997" w:rsidRDefault="006C5997" w:rsidP="006C5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3A32" w:rsidRPr="00DA660B" w:rsidRDefault="0077056C" w:rsidP="00DA660B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</w:t>
      </w:r>
      <w:r w:rsidR="00BD5FE1" w:rsidRPr="005401D8">
        <w:rPr>
          <w:rFonts w:ascii="Arial" w:hAnsi="Arial" w:cs="Arial"/>
          <w:b/>
        </w:rPr>
        <w:t xml:space="preserve"> prezentacji</w:t>
      </w:r>
      <w:r w:rsidR="00CD35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finalnych </w:t>
      </w:r>
      <w:r w:rsidR="00CD35C0">
        <w:rPr>
          <w:rFonts w:ascii="Arial" w:hAnsi="Arial" w:cs="Arial"/>
          <w:b/>
        </w:rPr>
        <w:t>efektów projektu</w:t>
      </w:r>
      <w:r w:rsidR="00DA660B">
        <w:rPr>
          <w:rFonts w:ascii="Arial" w:hAnsi="Arial" w:cs="Arial"/>
          <w:b/>
        </w:rPr>
        <w:t>:</w:t>
      </w:r>
      <w:r w:rsidR="00CD35C0" w:rsidRPr="00DA660B">
        <w:rPr>
          <w:rFonts w:ascii="Arial" w:hAnsi="Arial" w:cs="Arial"/>
          <w:b/>
        </w:rPr>
        <w:br/>
      </w:r>
    </w:p>
    <w:p w:rsidR="00FA6EB1" w:rsidRDefault="0048500C" w:rsidP="00DD352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 w:rsidRPr="005401D8">
        <w:rPr>
          <w:rFonts w:ascii="Arial" w:hAnsi="Arial" w:cs="Arial"/>
          <w:b/>
        </w:rPr>
        <w:t>Formy oceny pr</w:t>
      </w:r>
      <w:r w:rsidR="00647928">
        <w:rPr>
          <w:rFonts w:ascii="Arial" w:hAnsi="Arial" w:cs="Arial"/>
          <w:b/>
        </w:rPr>
        <w:t>acy uczniów</w:t>
      </w:r>
      <w:r w:rsidR="00DD352C">
        <w:rPr>
          <w:rFonts w:ascii="Arial" w:hAnsi="Arial" w:cs="Arial"/>
          <w:b/>
        </w:rPr>
        <w:t>:</w:t>
      </w: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6C5997" w:rsidRPr="00DD352C" w:rsidRDefault="006C5997" w:rsidP="006C599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FA6EB1" w:rsidRPr="005401D8" w:rsidRDefault="00FA6EB1" w:rsidP="001D45F4">
      <w:pPr>
        <w:pStyle w:val="Bezodstpw"/>
        <w:rPr>
          <w:rFonts w:ascii="Arial" w:hAnsi="Arial" w:cs="Arial"/>
        </w:rPr>
      </w:pPr>
    </w:p>
    <w:p w:rsidR="003A36FB" w:rsidRDefault="001D45F4" w:rsidP="00DD352C">
      <w:pPr>
        <w:pStyle w:val="Bezodstpw"/>
        <w:jc w:val="right"/>
        <w:rPr>
          <w:rFonts w:ascii="Arial" w:hAnsi="Arial" w:cs="Arial"/>
        </w:rPr>
      </w:pPr>
      <w:r w:rsidRPr="005401D8">
        <w:rPr>
          <w:rFonts w:ascii="Arial" w:hAnsi="Arial" w:cs="Arial"/>
        </w:rPr>
        <w:tab/>
      </w:r>
      <w:r w:rsidRPr="005401D8">
        <w:rPr>
          <w:rFonts w:ascii="Arial" w:hAnsi="Arial" w:cs="Arial"/>
        </w:rPr>
        <w:tab/>
      </w:r>
      <w:r w:rsidRPr="005401D8">
        <w:rPr>
          <w:rFonts w:ascii="Arial" w:hAnsi="Arial" w:cs="Arial"/>
        </w:rPr>
        <w:tab/>
      </w:r>
      <w:r w:rsidR="00FA6EB1" w:rsidRPr="005401D8">
        <w:rPr>
          <w:rFonts w:ascii="Arial" w:hAnsi="Arial" w:cs="Arial"/>
        </w:rPr>
        <w:t>……………………………………………………………</w:t>
      </w:r>
      <w:r w:rsidR="00DD352C">
        <w:rPr>
          <w:rFonts w:ascii="Arial" w:hAnsi="Arial" w:cs="Arial"/>
        </w:rPr>
        <w:t xml:space="preserve"> </w:t>
      </w:r>
    </w:p>
    <w:p w:rsidR="00FA6EB1" w:rsidRPr="00DD352C" w:rsidRDefault="003A36FB" w:rsidP="003A36FB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1D45F4">
        <w:rPr>
          <w:rFonts w:ascii="Arial" w:hAnsi="Arial" w:cs="Arial"/>
          <w:i/>
          <w:sz w:val="16"/>
          <w:szCs w:val="16"/>
        </w:rPr>
        <w:t xml:space="preserve">data i </w:t>
      </w:r>
      <w:r w:rsidR="00CD35C0">
        <w:rPr>
          <w:rFonts w:ascii="Arial" w:hAnsi="Arial" w:cs="Arial"/>
          <w:i/>
          <w:sz w:val="16"/>
          <w:szCs w:val="16"/>
        </w:rPr>
        <w:t>podpis nauczyciela</w:t>
      </w:r>
    </w:p>
    <w:sectPr w:rsidR="00FA6EB1" w:rsidRPr="00DD352C" w:rsidSect="00DD352C">
      <w:headerReference w:type="default" r:id="rId7"/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A8" w:rsidRDefault="00E061A8" w:rsidP="00E53681">
      <w:pPr>
        <w:spacing w:after="0" w:line="240" w:lineRule="auto"/>
      </w:pPr>
      <w:r>
        <w:separator/>
      </w:r>
    </w:p>
  </w:endnote>
  <w:endnote w:type="continuationSeparator" w:id="0">
    <w:p w:rsidR="00E061A8" w:rsidRDefault="00E061A8" w:rsidP="00E5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32C" w:rsidRDefault="0093232C">
    <w:pPr>
      <w:pStyle w:val="Stopka"/>
    </w:pPr>
    <w:r w:rsidRPr="0093232C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6929755</wp:posOffset>
          </wp:positionH>
          <wp:positionV relativeFrom="paragraph">
            <wp:posOffset>-186690</wp:posOffset>
          </wp:positionV>
          <wp:extent cx="2066925" cy="60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09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232C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2252980</wp:posOffset>
          </wp:positionH>
          <wp:positionV relativeFrom="paragraph">
            <wp:posOffset>-462915</wp:posOffset>
          </wp:positionV>
          <wp:extent cx="4114800" cy="12287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LACK MONO szraf MINI 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1625" cy="1232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232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-272415</wp:posOffset>
          </wp:positionV>
          <wp:extent cx="1466850" cy="762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_POZIOM-AchromatPozytyw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6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A8" w:rsidRDefault="00E061A8" w:rsidP="00E53681">
      <w:pPr>
        <w:spacing w:after="0" w:line="240" w:lineRule="auto"/>
      </w:pPr>
      <w:r>
        <w:separator/>
      </w:r>
    </w:p>
  </w:footnote>
  <w:footnote w:type="continuationSeparator" w:id="0">
    <w:p w:rsidR="00E061A8" w:rsidRDefault="00E061A8" w:rsidP="00E5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32C" w:rsidRDefault="003C029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3415030</wp:posOffset>
          </wp:positionH>
          <wp:positionV relativeFrom="topMargin">
            <wp:posOffset>285750</wp:posOffset>
          </wp:positionV>
          <wp:extent cx="2200275" cy="315595"/>
          <wp:effectExtent l="1905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232C" w:rsidRPr="0093232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7253605</wp:posOffset>
          </wp:positionH>
          <wp:positionV relativeFrom="paragraph">
            <wp:posOffset>-182880</wp:posOffset>
          </wp:positionV>
          <wp:extent cx="1577975" cy="36195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232C" w:rsidRPr="0093232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-449580</wp:posOffset>
          </wp:positionV>
          <wp:extent cx="2305050" cy="8858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675" cy="902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2B9"/>
    <w:multiLevelType w:val="hybridMultilevel"/>
    <w:tmpl w:val="8C1CA178"/>
    <w:lvl w:ilvl="0" w:tplc="F0D84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F3021"/>
    <w:multiLevelType w:val="hybridMultilevel"/>
    <w:tmpl w:val="9F0E6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73C8"/>
    <w:multiLevelType w:val="hybridMultilevel"/>
    <w:tmpl w:val="E7DEE3B0"/>
    <w:lvl w:ilvl="0" w:tplc="4BC67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6F89"/>
    <w:multiLevelType w:val="hybridMultilevel"/>
    <w:tmpl w:val="F9B8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A1DA7"/>
    <w:multiLevelType w:val="hybridMultilevel"/>
    <w:tmpl w:val="E37CC80C"/>
    <w:lvl w:ilvl="0" w:tplc="0D90D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4F12"/>
    <w:multiLevelType w:val="hybridMultilevel"/>
    <w:tmpl w:val="30B4F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E607C9"/>
    <w:multiLevelType w:val="hybridMultilevel"/>
    <w:tmpl w:val="D5AA6EBA"/>
    <w:lvl w:ilvl="0" w:tplc="654205B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CF"/>
    <w:rsid w:val="00017538"/>
    <w:rsid w:val="00061C32"/>
    <w:rsid w:val="000D03B2"/>
    <w:rsid w:val="000F6D1F"/>
    <w:rsid w:val="00122D07"/>
    <w:rsid w:val="001376CB"/>
    <w:rsid w:val="00174B41"/>
    <w:rsid w:val="001D45F4"/>
    <w:rsid w:val="00221597"/>
    <w:rsid w:val="003409CF"/>
    <w:rsid w:val="003A36FB"/>
    <w:rsid w:val="003B334E"/>
    <w:rsid w:val="003C0299"/>
    <w:rsid w:val="00414C2A"/>
    <w:rsid w:val="0048500C"/>
    <w:rsid w:val="004A3A32"/>
    <w:rsid w:val="004B35BE"/>
    <w:rsid w:val="004F4698"/>
    <w:rsid w:val="005011EA"/>
    <w:rsid w:val="00511FDD"/>
    <w:rsid w:val="005401D8"/>
    <w:rsid w:val="00582A01"/>
    <w:rsid w:val="005B4042"/>
    <w:rsid w:val="00636A2D"/>
    <w:rsid w:val="00641816"/>
    <w:rsid w:val="006445F5"/>
    <w:rsid w:val="00647928"/>
    <w:rsid w:val="006C5997"/>
    <w:rsid w:val="00705CCC"/>
    <w:rsid w:val="00760612"/>
    <w:rsid w:val="0077056C"/>
    <w:rsid w:val="00793CF0"/>
    <w:rsid w:val="009214BE"/>
    <w:rsid w:val="009249E2"/>
    <w:rsid w:val="0093232C"/>
    <w:rsid w:val="009D5620"/>
    <w:rsid w:val="00A5516B"/>
    <w:rsid w:val="00AE7A4F"/>
    <w:rsid w:val="00B76AAA"/>
    <w:rsid w:val="00B87ADE"/>
    <w:rsid w:val="00BD5FE1"/>
    <w:rsid w:val="00C001D7"/>
    <w:rsid w:val="00C5777E"/>
    <w:rsid w:val="00C7344B"/>
    <w:rsid w:val="00C849C1"/>
    <w:rsid w:val="00C92FE3"/>
    <w:rsid w:val="00CD35C0"/>
    <w:rsid w:val="00D52064"/>
    <w:rsid w:val="00D70CEF"/>
    <w:rsid w:val="00DA660B"/>
    <w:rsid w:val="00DD352C"/>
    <w:rsid w:val="00DD62A6"/>
    <w:rsid w:val="00DE64AB"/>
    <w:rsid w:val="00E011A5"/>
    <w:rsid w:val="00E01426"/>
    <w:rsid w:val="00E061A8"/>
    <w:rsid w:val="00E1236A"/>
    <w:rsid w:val="00E53681"/>
    <w:rsid w:val="00E73B8C"/>
    <w:rsid w:val="00EF1BF0"/>
    <w:rsid w:val="00F5582E"/>
    <w:rsid w:val="00F714B7"/>
    <w:rsid w:val="00F73F01"/>
    <w:rsid w:val="00F77925"/>
    <w:rsid w:val="00F8221E"/>
    <w:rsid w:val="00FA4148"/>
    <w:rsid w:val="00FA6EB1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3017C-B8DB-433E-87CC-375BA71D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09C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9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68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68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8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D45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4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3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5C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5C0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Ela</cp:lastModifiedBy>
  <cp:revision>2</cp:revision>
  <cp:lastPrinted>2014-10-16T12:15:00Z</cp:lastPrinted>
  <dcterms:created xsi:type="dcterms:W3CDTF">2019-10-04T11:25:00Z</dcterms:created>
  <dcterms:modified xsi:type="dcterms:W3CDTF">2019-10-04T11:25:00Z</dcterms:modified>
</cp:coreProperties>
</file>